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0D" w:rsidRPr="007B6C0D" w:rsidRDefault="005D222A" w:rsidP="007B6C0D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2021</w:t>
      </w:r>
      <w:r w:rsidR="007B6C0D"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жылғы «Солтүстік Қазақстан</w:t>
      </w:r>
      <w:r w:rsid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облысы </w:t>
      </w:r>
      <w:r w:rsidR="00537A1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Шал ақын </w:t>
      </w:r>
      <w:r w:rsid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ауданы </w:t>
      </w:r>
      <w:r w:rsidR="00537A1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Кривощеков </w:t>
      </w:r>
      <w:r w:rsidR="007B6C0D"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 әкімі аппараты»</w:t>
      </w:r>
      <w:r w:rsidR="00CC581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537A1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</w:t>
      </w:r>
      <w:r w:rsidR="00CC581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ММ мемлекеттік қызмет көрсету </w:t>
      </w:r>
      <w:r w:rsidR="007B6C0D"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бойынша</w:t>
      </w:r>
      <w:r w:rsidR="00CC581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атқарылған жұмысы туралы</w:t>
      </w:r>
      <w:r w:rsidR="007B6C0D"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есебі </w:t>
      </w:r>
    </w:p>
    <w:p w:rsidR="007B6C0D" w:rsidRPr="007B6C0D" w:rsidRDefault="007B6C0D" w:rsidP="007B6C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7B6C0D" w:rsidRDefault="007B6C0D" w:rsidP="007B6C0D">
      <w:pPr>
        <w:pStyle w:val="a6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B6C0D" w:rsidRPr="007B6C0D" w:rsidRDefault="00537A11" w:rsidP="005D2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7B6C0D"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«Солтүстік Қазақстан облысы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Шал ақын </w:t>
      </w:r>
      <w:r w:rsidR="007B6C0D"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ауданы 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ривощеков </w:t>
      </w:r>
      <w:r w:rsidR="007B6C0D"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округі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>КММ.</w:t>
      </w:r>
    </w:p>
    <w:p w:rsidR="00537A11" w:rsidRDefault="007B6C0D" w:rsidP="005D2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37A1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5D222A">
        <w:rPr>
          <w:rFonts w:ascii="Times New Roman" w:hAnsi="Times New Roman" w:cs="Times New Roman"/>
          <w:sz w:val="28"/>
          <w:szCs w:val="28"/>
          <w:lang w:val="kk-KZ"/>
        </w:rPr>
        <w:t>2021</w:t>
      </w:r>
      <w:r w:rsidR="00537A11" w:rsidRPr="00D976AC">
        <w:rPr>
          <w:rFonts w:ascii="Times New Roman" w:hAnsi="Times New Roman" w:cs="Times New Roman"/>
          <w:sz w:val="28"/>
          <w:szCs w:val="28"/>
          <w:lang w:val="kk-KZ"/>
        </w:rPr>
        <w:t xml:space="preserve">  жылы </w:t>
      </w:r>
      <w:r w:rsidR="005D222A">
        <w:rPr>
          <w:rFonts w:ascii="Times New Roman" w:hAnsi="Times New Roman" w:cs="Times New Roman"/>
          <w:sz w:val="28"/>
          <w:szCs w:val="28"/>
          <w:lang w:val="kk-KZ"/>
        </w:rPr>
        <w:t>380</w:t>
      </w:r>
      <w:r w:rsidR="008F6D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7A11" w:rsidRPr="00D976AC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көрсетілді:</w:t>
      </w:r>
    </w:p>
    <w:p w:rsidR="007B6C0D" w:rsidRPr="00537A11" w:rsidRDefault="00537A11" w:rsidP="005D222A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емлекеттік қызмет көрсету туралы ақпарат стендтерде (қажетті құжаттардың тізімімен және оларды толтыру үлгілері) Солтүстік Қазақстан облысы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Шал ақын 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Кривощеков 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нің 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аппараты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  ғимаратында орналасқан.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7B6C0D" w:rsidRPr="00537A11" w:rsidRDefault="00537A11" w:rsidP="005D222A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7B6C0D"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қызметтер стандарттарының жобаларын жа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рия талқылаулар туралы ақпарат </w:t>
      </w:r>
      <w:r w:rsidR="007B6C0D"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өткізілмеген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37A11" w:rsidRPr="007B6C0D" w:rsidRDefault="00537A11" w:rsidP="005D2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 «Өзін</w:t>
      </w:r>
      <w:r>
        <w:rPr>
          <w:rFonts w:ascii="Times New Roman" w:hAnsi="Times New Roman" w:cs="Times New Roman"/>
          <w:sz w:val="28"/>
          <w:szCs w:val="28"/>
          <w:lang w:val="kk-KZ"/>
        </w:rPr>
        <w:t>е-өзі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көрсету </w:t>
      </w:r>
      <w:r>
        <w:rPr>
          <w:rFonts w:ascii="Times New Roman" w:hAnsi="Times New Roman" w:cs="Times New Roman"/>
          <w:sz w:val="28"/>
          <w:szCs w:val="28"/>
          <w:lang w:val="kk-KZ"/>
        </w:rPr>
        <w:t>аймағы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орналасқан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>лектронды мемлекеттік қызмет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 тіркеу журналы бар, ж</w:t>
      </w:r>
      <w:r w:rsidRPr="00450E97">
        <w:rPr>
          <w:rFonts w:ascii="Times New Roman" w:hAnsi="Times New Roman" w:cs="Times New Roman"/>
          <w:sz w:val="28"/>
          <w:szCs w:val="28"/>
          <w:lang w:val="kk-KZ"/>
        </w:rPr>
        <w:t xml:space="preserve">еке үстелде </w:t>
      </w:r>
      <w:r>
        <w:rPr>
          <w:rFonts w:ascii="Times New Roman" w:hAnsi="Times New Roman" w:cs="Times New Roman"/>
          <w:sz w:val="28"/>
          <w:szCs w:val="28"/>
          <w:lang w:val="kk-KZ"/>
        </w:rPr>
        <w:t>комьпютер,</w:t>
      </w:r>
      <w:r w:rsidR="005D222A">
        <w:rPr>
          <w:rFonts w:ascii="Times New Roman" w:hAnsi="Times New Roman" w:cs="Times New Roman"/>
          <w:sz w:val="28"/>
          <w:szCs w:val="28"/>
          <w:lang w:val="kk-KZ"/>
        </w:rPr>
        <w:t xml:space="preserve"> eQoldau</w:t>
      </w:r>
      <w:r w:rsidR="005D222A" w:rsidRPr="005D222A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принтер орналасқан.</w:t>
      </w:r>
    </w:p>
    <w:p w:rsidR="007B6C0D" w:rsidRPr="007B6C0D" w:rsidRDefault="00921FB7" w:rsidP="005D22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</w:t>
      </w:r>
      <w:r w:rsidR="005D222A">
        <w:rPr>
          <w:rFonts w:ascii="Times New Roman" w:hAnsi="Times New Roman" w:cs="Times New Roman"/>
          <w:color w:val="000000"/>
          <w:sz w:val="28"/>
          <w:szCs w:val="28"/>
          <w:lang w:val="kk-KZ"/>
        </w:rPr>
        <w:t>2021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жылғы мемлекеттік  қызметтер уақытылы көрсетілді, шағымдар түскен жоқ.</w:t>
      </w:r>
    </w:p>
    <w:p w:rsidR="007B6C0D" w:rsidRPr="007B6C0D" w:rsidRDefault="00537A11" w:rsidP="005D22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Б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>ерілген мемлекеттік қызметтер сапалы іштегі бақылау бойынша  жергілікті орындаушы органның жұмыстары туралы ай сайын есеп беріліп отырылады.</w:t>
      </w:r>
    </w:p>
    <w:p w:rsidR="002A595F" w:rsidRPr="007B6C0D" w:rsidRDefault="007B6C0D" w:rsidP="005D22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</w:t>
      </w:r>
      <w:bookmarkStart w:id="0" w:name="_GoBack"/>
      <w:bookmarkEnd w:id="0"/>
    </w:p>
    <w:p w:rsidR="007B6C0D" w:rsidRPr="007B6C0D" w:rsidRDefault="002A595F" w:rsidP="005D22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="007B6C0D"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қызметтерді автоматтандыру жүйесі, АМТ мемлекеттік қызмет  көрсету  сұрақтары бойынша тұрғы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ндарда арықарай ақпартаттандырылуда</w:t>
      </w:r>
    </w:p>
    <w:p w:rsidR="007B6C0D" w:rsidRPr="007B6C0D" w:rsidRDefault="007B6C0D" w:rsidP="007B6C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2A595F" w:rsidRDefault="007B6C0D" w:rsidP="002A595F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7B6C0D" w:rsidRPr="007B6C0D" w:rsidRDefault="007B6C0D" w:rsidP="007B6C0D">
      <w:pPr>
        <w:tabs>
          <w:tab w:val="left" w:pos="720"/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7B6C0D" w:rsidRDefault="007B6C0D" w:rsidP="008F6DD2">
      <w:pPr>
        <w:tabs>
          <w:tab w:val="left" w:pos="709"/>
          <w:tab w:val="left" w:pos="89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Ауылдық округ әкімі</w:t>
      </w:r>
      <w:r w:rsidR="008F6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="009C4932">
        <w:rPr>
          <w:rFonts w:ascii="Times New Roman" w:hAnsi="Times New Roman" w:cs="Times New Roman"/>
          <w:b/>
          <w:sz w:val="28"/>
          <w:szCs w:val="28"/>
          <w:lang w:val="kk-KZ"/>
        </w:rPr>
        <w:t>А. Жақ</w:t>
      </w:r>
      <w:r w:rsidR="002A595F">
        <w:rPr>
          <w:rFonts w:ascii="Times New Roman" w:hAnsi="Times New Roman" w:cs="Times New Roman"/>
          <w:b/>
          <w:sz w:val="28"/>
          <w:szCs w:val="28"/>
          <w:lang w:val="kk-KZ"/>
        </w:rPr>
        <w:t>сыбаев</w:t>
      </w:r>
    </w:p>
    <w:p w:rsidR="00FB62C6" w:rsidRPr="002A595F" w:rsidRDefault="00FB62C6" w:rsidP="008F6DD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B62C6" w:rsidRPr="002A595F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F2747"/>
    <w:multiLevelType w:val="hybridMultilevel"/>
    <w:tmpl w:val="BB681670"/>
    <w:lvl w:ilvl="0" w:tplc="420C221C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C0D"/>
    <w:rsid w:val="00063D92"/>
    <w:rsid w:val="001B4708"/>
    <w:rsid w:val="00204686"/>
    <w:rsid w:val="002A595F"/>
    <w:rsid w:val="002D7DBC"/>
    <w:rsid w:val="00487CEB"/>
    <w:rsid w:val="00537A11"/>
    <w:rsid w:val="0056339A"/>
    <w:rsid w:val="005D222A"/>
    <w:rsid w:val="005F4488"/>
    <w:rsid w:val="007B6C0D"/>
    <w:rsid w:val="008F6DD2"/>
    <w:rsid w:val="00921FB7"/>
    <w:rsid w:val="009C4932"/>
    <w:rsid w:val="00A34C3B"/>
    <w:rsid w:val="00C060EE"/>
    <w:rsid w:val="00CA17C4"/>
    <w:rsid w:val="00CC581F"/>
    <w:rsid w:val="00D976AC"/>
    <w:rsid w:val="00FB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7B6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locked/>
    <w:rsid w:val="007B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7B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B6C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юзер</cp:lastModifiedBy>
  <cp:revision>15</cp:revision>
  <dcterms:created xsi:type="dcterms:W3CDTF">2019-01-11T05:26:00Z</dcterms:created>
  <dcterms:modified xsi:type="dcterms:W3CDTF">2022-04-11T11:24:00Z</dcterms:modified>
</cp:coreProperties>
</file>